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1692" w14:textId="77777777" w:rsidR="008A6645" w:rsidRPr="00131F72" w:rsidRDefault="008A6645" w:rsidP="008A6645">
      <w:pPr>
        <w:rPr>
          <w:rFonts w:ascii="Arial" w:hAnsi="Arial" w:cs="Arial"/>
          <w:b/>
          <w:bCs/>
          <w:sz w:val="12"/>
          <w:szCs w:val="12"/>
        </w:rPr>
      </w:pPr>
    </w:p>
    <w:p w14:paraId="2EF79D88" w14:textId="77777777" w:rsidR="00567112" w:rsidRPr="00567112" w:rsidRDefault="008A6645" w:rsidP="00567112">
      <w:pPr>
        <w:jc w:val="center"/>
        <w:rPr>
          <w:rFonts w:ascii="Arial" w:hAnsi="Arial" w:cs="Arial"/>
          <w:b/>
          <w:bCs/>
        </w:rPr>
      </w:pPr>
      <w:r w:rsidRPr="00131F72">
        <w:rPr>
          <w:rFonts w:ascii="Arial" w:hAnsi="Arial" w:cs="Arial"/>
          <w:b/>
          <w:bCs/>
        </w:rPr>
        <w:t>ISTITUTO SUPERIORE</w:t>
      </w:r>
      <w:r w:rsidR="00567112">
        <w:rPr>
          <w:rFonts w:ascii="Arial" w:hAnsi="Arial" w:cs="Arial"/>
          <w:b/>
          <w:bCs/>
        </w:rPr>
        <w:t xml:space="preserve"> </w:t>
      </w:r>
      <w:r w:rsidR="00567112" w:rsidRPr="00567112">
        <w:rPr>
          <w:rFonts w:ascii="Arial" w:hAnsi="Arial" w:cs="Arial"/>
          <w:b/>
          <w:bCs/>
        </w:rPr>
        <w:t>“</w:t>
      </w:r>
      <w:r w:rsidR="00567112">
        <w:rPr>
          <w:rFonts w:ascii="Arial" w:hAnsi="Arial" w:cs="Arial"/>
          <w:b/>
          <w:bCs/>
        </w:rPr>
        <w:t xml:space="preserve">B. </w:t>
      </w:r>
      <w:r w:rsidR="00567112" w:rsidRPr="00567112">
        <w:rPr>
          <w:rFonts w:ascii="Arial" w:hAnsi="Arial" w:cs="Arial"/>
          <w:b/>
          <w:bCs/>
        </w:rPr>
        <w:t>SECUSIO”</w:t>
      </w:r>
    </w:p>
    <w:p w14:paraId="6C63309D" w14:textId="77777777" w:rsidR="008A6645" w:rsidRPr="00131F72" w:rsidRDefault="008A6645" w:rsidP="00FD56A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31F72">
        <w:rPr>
          <w:rFonts w:ascii="Arial" w:hAnsi="Arial" w:cs="Arial"/>
          <w:sz w:val="20"/>
          <w:szCs w:val="20"/>
        </w:rPr>
        <w:t xml:space="preserve">Liceo classico, linguistico, artistico, scuola carceraria - Caltagirone (CT) </w:t>
      </w:r>
    </w:p>
    <w:p w14:paraId="344CD871" w14:textId="77777777" w:rsidR="008A6645" w:rsidRPr="00131F72" w:rsidRDefault="008A6645" w:rsidP="008A664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1845FD" w14:textId="77777777" w:rsidR="00FD56A0" w:rsidRPr="00131F72" w:rsidRDefault="00FD56A0" w:rsidP="008A664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541B3B4" w14:textId="77777777" w:rsidR="008A6645" w:rsidRPr="00131F72" w:rsidRDefault="008A6645" w:rsidP="008A664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131F72">
        <w:rPr>
          <w:rFonts w:ascii="Arial" w:hAnsi="Arial" w:cs="Arial"/>
          <w:b/>
          <w:bCs/>
          <w:color w:val="auto"/>
          <w:sz w:val="32"/>
          <w:szCs w:val="32"/>
        </w:rPr>
        <w:t>PROGETTAZIONE COORDINATA DI CLASSE</w:t>
      </w:r>
    </w:p>
    <w:p w14:paraId="5497F475" w14:textId="77777777" w:rsidR="00FD56A0" w:rsidRPr="00131F72" w:rsidRDefault="00FD56A0" w:rsidP="008A664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48A04D8" w14:textId="77777777" w:rsidR="008A6645" w:rsidRPr="00131F72" w:rsidRDefault="008A6645" w:rsidP="008A664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E8B23B" w14:textId="77777777" w:rsidR="008A6645" w:rsidRPr="00131F72" w:rsidRDefault="000D209D" w:rsidP="008A664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31F72">
        <w:rPr>
          <w:rFonts w:ascii="Arial" w:hAnsi="Arial" w:cs="Arial"/>
          <w:b/>
          <w:bCs/>
          <w:color w:val="auto"/>
          <w:sz w:val="22"/>
          <w:szCs w:val="22"/>
        </w:rPr>
        <w:t>ANNO SCOLASTICO:</w:t>
      </w:r>
      <w:r w:rsidRPr="00131F72">
        <w:rPr>
          <w:rFonts w:ascii="Arial" w:hAnsi="Arial" w:cs="Arial"/>
          <w:b/>
          <w:bCs/>
          <w:color w:val="auto"/>
          <w:sz w:val="22"/>
          <w:szCs w:val="22"/>
        </w:rPr>
        <w:tab/>
        <w:t>202</w:t>
      </w:r>
      <w:r w:rsidR="00873C65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131F72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8A6645" w:rsidRPr="00131F72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B71DA1" w:rsidRPr="00131F7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873C65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030A3A29" w14:textId="77777777" w:rsidR="00FD56A0" w:rsidRPr="00131F72" w:rsidRDefault="00FD56A0" w:rsidP="008A664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65D744" w14:textId="77777777" w:rsidR="008A6645" w:rsidRPr="00131F72" w:rsidRDefault="008A6645" w:rsidP="008A664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001129" w14:textId="1C220FB0" w:rsidR="008A6645" w:rsidRPr="00131F72" w:rsidRDefault="008A6645" w:rsidP="008A664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31F72">
        <w:rPr>
          <w:rFonts w:ascii="Arial" w:hAnsi="Arial" w:cs="Arial"/>
          <w:color w:val="auto"/>
          <w:sz w:val="22"/>
          <w:szCs w:val="22"/>
        </w:rPr>
        <w:t xml:space="preserve">CLASSE : </w:t>
      </w:r>
      <w:r w:rsidR="002B5CF8">
        <w:rPr>
          <w:rFonts w:ascii="Arial" w:hAnsi="Arial" w:cs="Arial"/>
          <w:color w:val="auto"/>
          <w:sz w:val="22"/>
          <w:szCs w:val="22"/>
        </w:rPr>
        <w:t>_________</w:t>
      </w: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       </w:t>
      </w:r>
      <w:r w:rsidRPr="00131F72">
        <w:rPr>
          <w:rFonts w:ascii="Arial" w:hAnsi="Arial" w:cs="Arial"/>
          <w:color w:val="auto"/>
          <w:sz w:val="22"/>
          <w:szCs w:val="22"/>
        </w:rPr>
        <w:t xml:space="preserve"> SEZIONE: </w:t>
      </w:r>
      <w:r w:rsidR="002B5CF8">
        <w:rPr>
          <w:rFonts w:ascii="Arial" w:hAnsi="Arial" w:cs="Arial"/>
          <w:color w:val="auto"/>
          <w:sz w:val="22"/>
          <w:szCs w:val="22"/>
        </w:rPr>
        <w:t>________</w:t>
      </w:r>
      <w:r w:rsidRPr="00131F72">
        <w:rPr>
          <w:rFonts w:ascii="Arial" w:hAnsi="Arial" w:cs="Arial"/>
          <w:color w:val="auto"/>
          <w:sz w:val="22"/>
          <w:szCs w:val="22"/>
        </w:rPr>
        <w:t xml:space="preserve">           INDIRIZZO:</w:t>
      </w: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B5CF8" w:rsidRPr="002B5CF8">
        <w:rPr>
          <w:rFonts w:ascii="Arial" w:hAnsi="Arial" w:cs="Arial"/>
          <w:bCs/>
          <w:color w:val="auto"/>
          <w:sz w:val="22"/>
          <w:szCs w:val="22"/>
        </w:rPr>
        <w:t>____________</w:t>
      </w:r>
    </w:p>
    <w:p w14:paraId="4D9F5159" w14:textId="77777777" w:rsidR="008A6645" w:rsidRPr="00131F72" w:rsidRDefault="008A6645" w:rsidP="008A664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009C1F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723477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COMPONENTI DEL CONSIGLIO DI CLASSE:</w:t>
      </w:r>
    </w:p>
    <w:p w14:paraId="7653A5F3" w14:textId="77777777" w:rsidR="003A6773" w:rsidRPr="00131F72" w:rsidRDefault="003A6773" w:rsidP="003A6773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>(adattare lo schema)</w:t>
      </w:r>
    </w:p>
    <w:p w14:paraId="02124AA0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169"/>
        <w:gridCol w:w="3217"/>
      </w:tblGrid>
      <w:tr w:rsidR="003A6773" w:rsidRPr="00131F72" w14:paraId="1FAD49CC" w14:textId="77777777" w:rsidTr="001341A2">
        <w:tc>
          <w:tcPr>
            <w:tcW w:w="3370" w:type="dxa"/>
            <w:shd w:val="clear" w:color="auto" w:fill="auto"/>
          </w:tcPr>
          <w:p w14:paraId="12C58C9B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b/>
                <w:color w:val="auto"/>
                <w:sz w:val="22"/>
                <w:szCs w:val="22"/>
              </w:rPr>
              <w:t>RUOLO</w:t>
            </w:r>
          </w:p>
        </w:tc>
        <w:tc>
          <w:tcPr>
            <w:tcW w:w="3371" w:type="dxa"/>
            <w:shd w:val="clear" w:color="auto" w:fill="auto"/>
          </w:tcPr>
          <w:p w14:paraId="3FAFDDCB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3371" w:type="dxa"/>
            <w:shd w:val="clear" w:color="auto" w:fill="auto"/>
          </w:tcPr>
          <w:p w14:paraId="58DC8A2A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b/>
                <w:color w:val="auto"/>
                <w:sz w:val="22"/>
                <w:szCs w:val="22"/>
              </w:rPr>
              <w:t>DISCIPLINA</w:t>
            </w:r>
          </w:p>
        </w:tc>
      </w:tr>
      <w:tr w:rsidR="003A6773" w:rsidRPr="00131F72" w14:paraId="6AA4B264" w14:textId="77777777" w:rsidTr="001341A2">
        <w:tc>
          <w:tcPr>
            <w:tcW w:w="3370" w:type="dxa"/>
            <w:shd w:val="clear" w:color="auto" w:fill="auto"/>
          </w:tcPr>
          <w:p w14:paraId="55F4D719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Docente coordinatore</w:t>
            </w:r>
          </w:p>
        </w:tc>
        <w:tc>
          <w:tcPr>
            <w:tcW w:w="3371" w:type="dxa"/>
            <w:shd w:val="clear" w:color="auto" w:fill="auto"/>
          </w:tcPr>
          <w:p w14:paraId="2CECB891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10716E64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773" w:rsidRPr="00131F72" w14:paraId="39C2E3DF" w14:textId="77777777" w:rsidTr="001341A2">
        <w:tc>
          <w:tcPr>
            <w:tcW w:w="3370" w:type="dxa"/>
            <w:shd w:val="clear" w:color="auto" w:fill="auto"/>
          </w:tcPr>
          <w:p w14:paraId="4B5C8BC8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Docente segretario</w:t>
            </w:r>
          </w:p>
        </w:tc>
        <w:tc>
          <w:tcPr>
            <w:tcW w:w="3371" w:type="dxa"/>
            <w:shd w:val="clear" w:color="auto" w:fill="auto"/>
          </w:tcPr>
          <w:p w14:paraId="386B4F40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07CC0AB1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773" w:rsidRPr="00131F72" w14:paraId="7F11A903" w14:textId="77777777" w:rsidTr="001341A2">
        <w:tc>
          <w:tcPr>
            <w:tcW w:w="3370" w:type="dxa"/>
            <w:shd w:val="clear" w:color="auto" w:fill="auto"/>
          </w:tcPr>
          <w:p w14:paraId="04ACA500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Docente</w:t>
            </w:r>
          </w:p>
        </w:tc>
        <w:tc>
          <w:tcPr>
            <w:tcW w:w="3371" w:type="dxa"/>
            <w:shd w:val="clear" w:color="auto" w:fill="auto"/>
          </w:tcPr>
          <w:p w14:paraId="6E42B34F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0FE5D464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773" w:rsidRPr="00131F72" w14:paraId="4FF3AA86" w14:textId="77777777" w:rsidTr="001341A2">
        <w:tc>
          <w:tcPr>
            <w:tcW w:w="3370" w:type="dxa"/>
            <w:shd w:val="clear" w:color="auto" w:fill="auto"/>
          </w:tcPr>
          <w:p w14:paraId="638DCA21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Docente</w:t>
            </w:r>
          </w:p>
        </w:tc>
        <w:tc>
          <w:tcPr>
            <w:tcW w:w="3371" w:type="dxa"/>
            <w:shd w:val="clear" w:color="auto" w:fill="auto"/>
          </w:tcPr>
          <w:p w14:paraId="51903F82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25E1512B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773" w:rsidRPr="00131F72" w14:paraId="7E68E666" w14:textId="77777777" w:rsidTr="001341A2">
        <w:tc>
          <w:tcPr>
            <w:tcW w:w="3370" w:type="dxa"/>
            <w:shd w:val="clear" w:color="auto" w:fill="auto"/>
          </w:tcPr>
          <w:p w14:paraId="51E1B098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…</w:t>
            </w:r>
          </w:p>
        </w:tc>
        <w:tc>
          <w:tcPr>
            <w:tcW w:w="3371" w:type="dxa"/>
            <w:shd w:val="clear" w:color="auto" w:fill="auto"/>
          </w:tcPr>
          <w:p w14:paraId="5A408FDC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79DBC030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773" w:rsidRPr="00131F72" w14:paraId="75720D6F" w14:textId="77777777" w:rsidTr="001341A2">
        <w:tc>
          <w:tcPr>
            <w:tcW w:w="3370" w:type="dxa"/>
            <w:shd w:val="clear" w:color="auto" w:fill="auto"/>
          </w:tcPr>
          <w:p w14:paraId="195BC5BA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Rappresentante dei genitori</w:t>
            </w:r>
          </w:p>
          <w:p w14:paraId="70BD2EFC" w14:textId="77777777" w:rsidR="00AA384F" w:rsidRPr="00131F72" w:rsidRDefault="00AA384F" w:rsidP="001341A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131F72">
              <w:rPr>
                <w:rFonts w:ascii="Arial" w:hAnsi="Arial" w:cs="Arial"/>
                <w:i/>
                <w:color w:val="auto"/>
                <w:sz w:val="16"/>
                <w:szCs w:val="16"/>
              </w:rPr>
              <w:t>(da aggiungere quando e se saranno eletti)</w:t>
            </w:r>
          </w:p>
        </w:tc>
        <w:tc>
          <w:tcPr>
            <w:tcW w:w="3371" w:type="dxa"/>
            <w:shd w:val="clear" w:color="auto" w:fill="auto"/>
          </w:tcPr>
          <w:p w14:paraId="24C05F27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030F1A56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 xml:space="preserve"> ----------------------</w:t>
            </w:r>
          </w:p>
        </w:tc>
      </w:tr>
      <w:tr w:rsidR="003A6773" w:rsidRPr="00131F72" w14:paraId="76F571BE" w14:textId="77777777" w:rsidTr="001341A2">
        <w:tc>
          <w:tcPr>
            <w:tcW w:w="3370" w:type="dxa"/>
            <w:shd w:val="clear" w:color="auto" w:fill="auto"/>
          </w:tcPr>
          <w:p w14:paraId="337A645F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…</w:t>
            </w:r>
          </w:p>
        </w:tc>
        <w:tc>
          <w:tcPr>
            <w:tcW w:w="3371" w:type="dxa"/>
            <w:shd w:val="clear" w:color="auto" w:fill="auto"/>
          </w:tcPr>
          <w:p w14:paraId="79696374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5B195C44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6773" w:rsidRPr="00131F72" w14:paraId="0C2AAE16" w14:textId="77777777" w:rsidTr="001341A2">
        <w:tc>
          <w:tcPr>
            <w:tcW w:w="3370" w:type="dxa"/>
            <w:shd w:val="clear" w:color="auto" w:fill="auto"/>
          </w:tcPr>
          <w:p w14:paraId="41198C72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Rappresentante degli alunni</w:t>
            </w:r>
          </w:p>
          <w:p w14:paraId="0C2DC629" w14:textId="77777777" w:rsidR="00AA384F" w:rsidRPr="00131F72" w:rsidRDefault="00AA384F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i/>
                <w:color w:val="auto"/>
                <w:sz w:val="16"/>
                <w:szCs w:val="16"/>
              </w:rPr>
              <w:t>(da aggiungere quando e se saranno eletti)</w:t>
            </w:r>
          </w:p>
        </w:tc>
        <w:tc>
          <w:tcPr>
            <w:tcW w:w="3371" w:type="dxa"/>
            <w:shd w:val="clear" w:color="auto" w:fill="auto"/>
          </w:tcPr>
          <w:p w14:paraId="5317D714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54A2FF58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-----------------------</w:t>
            </w:r>
          </w:p>
        </w:tc>
      </w:tr>
      <w:tr w:rsidR="003A6773" w:rsidRPr="00131F72" w14:paraId="14C0F9F8" w14:textId="77777777" w:rsidTr="001341A2">
        <w:tc>
          <w:tcPr>
            <w:tcW w:w="3370" w:type="dxa"/>
            <w:shd w:val="clear" w:color="auto" w:fill="auto"/>
          </w:tcPr>
          <w:p w14:paraId="5C6530AC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….</w:t>
            </w:r>
          </w:p>
        </w:tc>
        <w:tc>
          <w:tcPr>
            <w:tcW w:w="3371" w:type="dxa"/>
            <w:shd w:val="clear" w:color="auto" w:fill="auto"/>
          </w:tcPr>
          <w:p w14:paraId="3109168B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</w:tcPr>
          <w:p w14:paraId="44B2A717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A42660D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1F72">
        <w:rPr>
          <w:rFonts w:ascii="Arial" w:hAnsi="Arial" w:cs="Arial"/>
          <w:color w:val="auto"/>
          <w:sz w:val="22"/>
          <w:szCs w:val="22"/>
        </w:rPr>
        <w:tab/>
      </w:r>
      <w:r w:rsidRPr="00131F72">
        <w:rPr>
          <w:rFonts w:ascii="Arial" w:hAnsi="Arial" w:cs="Arial"/>
          <w:color w:val="auto"/>
          <w:sz w:val="22"/>
          <w:szCs w:val="22"/>
        </w:rPr>
        <w:tab/>
      </w:r>
      <w:r w:rsidRPr="00131F72">
        <w:rPr>
          <w:rFonts w:ascii="Arial" w:hAnsi="Arial" w:cs="Arial"/>
          <w:color w:val="auto"/>
          <w:sz w:val="22"/>
          <w:szCs w:val="22"/>
        </w:rPr>
        <w:tab/>
      </w:r>
      <w:r w:rsidRPr="00131F72">
        <w:rPr>
          <w:rFonts w:ascii="Arial" w:hAnsi="Arial" w:cs="Arial"/>
          <w:color w:val="auto"/>
          <w:sz w:val="22"/>
          <w:szCs w:val="22"/>
        </w:rPr>
        <w:tab/>
      </w:r>
    </w:p>
    <w:p w14:paraId="7051DB15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F4EB715" w14:textId="77777777" w:rsidR="003A6773" w:rsidRPr="00131F72" w:rsidRDefault="003A6773" w:rsidP="003A6773">
      <w:pPr>
        <w:pStyle w:val="Default"/>
        <w:tabs>
          <w:tab w:val="left" w:pos="540"/>
        </w:tabs>
        <w:rPr>
          <w:rFonts w:ascii="Arial" w:hAnsi="Arial" w:cs="Arial"/>
          <w:b/>
          <w:color w:val="auto"/>
          <w:sz w:val="28"/>
          <w:szCs w:val="28"/>
        </w:rPr>
      </w:pPr>
      <w:r w:rsidRPr="00131F72">
        <w:rPr>
          <w:rFonts w:ascii="Arial" w:hAnsi="Arial" w:cs="Arial"/>
          <w:b/>
          <w:color w:val="auto"/>
          <w:sz w:val="28"/>
          <w:szCs w:val="28"/>
        </w:rPr>
        <w:t>ANALISI DEL CONTESTO DELLA CLASSE</w:t>
      </w:r>
    </w:p>
    <w:p w14:paraId="59D25D3F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5011B3" w14:textId="77777777" w:rsidR="003A6773" w:rsidRPr="00131F72" w:rsidRDefault="003A6773" w:rsidP="003A6773">
      <w:pPr>
        <w:pStyle w:val="Default"/>
        <w:numPr>
          <w:ilvl w:val="0"/>
          <w:numId w:val="2"/>
        </w:numPr>
        <w:suppressAutoHyphens/>
        <w:autoSpaceDN/>
        <w:adjustRightInd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COMPOSIZIONE DELLA CLASSE</w:t>
      </w:r>
    </w:p>
    <w:p w14:paraId="78C3FBBB" w14:textId="77777777" w:rsidR="003A6773" w:rsidRPr="00131F72" w:rsidRDefault="003A6773" w:rsidP="003A6773">
      <w:pPr>
        <w:pStyle w:val="Default"/>
        <w:ind w:left="720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ab/>
      </w:r>
    </w:p>
    <w:p w14:paraId="119D30F1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1F72">
        <w:rPr>
          <w:rFonts w:ascii="Arial" w:hAnsi="Arial" w:cs="Arial"/>
          <w:color w:val="auto"/>
          <w:sz w:val="22"/>
          <w:szCs w:val="22"/>
        </w:rPr>
        <w:t>ALUNNI : n° __________</w:t>
      </w:r>
      <w:r w:rsidRPr="00131F72">
        <w:rPr>
          <w:rFonts w:ascii="Arial" w:hAnsi="Arial" w:cs="Arial"/>
          <w:color w:val="auto"/>
          <w:sz w:val="22"/>
          <w:szCs w:val="22"/>
        </w:rPr>
        <w:tab/>
        <w:t xml:space="preserve">   ALUNNE:  n° __________   TOTALE  ALUNNI: n° __________ </w:t>
      </w:r>
    </w:p>
    <w:p w14:paraId="566B58B4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36D258" w14:textId="77777777" w:rsidR="003A6773" w:rsidRPr="00131F72" w:rsidRDefault="003A6773" w:rsidP="003A6773">
      <w:pPr>
        <w:pStyle w:val="Default"/>
        <w:numPr>
          <w:ilvl w:val="1"/>
          <w:numId w:val="1"/>
        </w:numPr>
        <w:suppressAutoHyphens/>
        <w:autoSpaceDN/>
        <w:adjustRightInd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Tasso di pendolarità</w:t>
      </w:r>
    </w:p>
    <w:p w14:paraId="25307BD2" w14:textId="77777777" w:rsidR="003A6773" w:rsidRPr="00131F72" w:rsidRDefault="003A6773" w:rsidP="003A6773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>(</w:t>
      </w:r>
      <w:r w:rsidRPr="00131F72">
        <w:rPr>
          <w:rFonts w:ascii="Arial" w:hAnsi="Arial" w:cs="Arial"/>
          <w:i/>
          <w:color w:val="auto"/>
          <w:sz w:val="16"/>
          <w:szCs w:val="16"/>
        </w:rPr>
        <w:t>adattare lo schema)</w:t>
      </w:r>
    </w:p>
    <w:p w14:paraId="500AF8E3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3724"/>
      </w:tblGrid>
      <w:tr w:rsidR="003A6773" w:rsidRPr="00131F72" w14:paraId="0EAE92F2" w14:textId="77777777" w:rsidTr="001341A2">
        <w:tc>
          <w:tcPr>
            <w:tcW w:w="6062" w:type="dxa"/>
            <w:shd w:val="clear" w:color="auto" w:fill="auto"/>
          </w:tcPr>
          <w:p w14:paraId="4FFAEEE3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COMUNE DI PROVENIENZA</w:t>
            </w:r>
          </w:p>
        </w:tc>
        <w:tc>
          <w:tcPr>
            <w:tcW w:w="3827" w:type="dxa"/>
            <w:shd w:val="clear" w:color="auto" w:fill="auto"/>
          </w:tcPr>
          <w:p w14:paraId="68AB4CCF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31F72">
              <w:rPr>
                <w:rFonts w:ascii="Arial" w:hAnsi="Arial" w:cs="Arial"/>
                <w:color w:val="auto"/>
                <w:sz w:val="22"/>
                <w:szCs w:val="22"/>
              </w:rPr>
              <w:t>N° ALUNNI</w:t>
            </w:r>
          </w:p>
        </w:tc>
      </w:tr>
      <w:tr w:rsidR="003A6773" w:rsidRPr="00131F72" w14:paraId="6D0B637A" w14:textId="77777777" w:rsidTr="001341A2">
        <w:tc>
          <w:tcPr>
            <w:tcW w:w="6062" w:type="dxa"/>
            <w:shd w:val="clear" w:color="auto" w:fill="auto"/>
          </w:tcPr>
          <w:p w14:paraId="5A47F70C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5DD7CDA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6773" w:rsidRPr="00131F72" w14:paraId="21E85D3D" w14:textId="77777777" w:rsidTr="001341A2">
        <w:tc>
          <w:tcPr>
            <w:tcW w:w="6062" w:type="dxa"/>
            <w:shd w:val="clear" w:color="auto" w:fill="auto"/>
          </w:tcPr>
          <w:p w14:paraId="68F42692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9789490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6773" w:rsidRPr="00131F72" w14:paraId="55FEA6BC" w14:textId="77777777" w:rsidTr="001341A2">
        <w:tc>
          <w:tcPr>
            <w:tcW w:w="6062" w:type="dxa"/>
            <w:shd w:val="clear" w:color="auto" w:fill="auto"/>
          </w:tcPr>
          <w:p w14:paraId="6A4DA9A0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0714F5E" w14:textId="77777777" w:rsidR="003A6773" w:rsidRPr="00131F72" w:rsidRDefault="003A6773" w:rsidP="001341A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254F4F1E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E9AFD0D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AEABCAE" w14:textId="77777777" w:rsidR="003A6773" w:rsidRPr="00131F72" w:rsidRDefault="003A6773" w:rsidP="003A6773">
      <w:pPr>
        <w:pStyle w:val="Default"/>
        <w:numPr>
          <w:ilvl w:val="1"/>
          <w:numId w:val="1"/>
        </w:numPr>
        <w:suppressAutoHyphens/>
        <w:autoSpaceDN/>
        <w:adjustRightInd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Alunni ripetenti </w:t>
      </w:r>
      <w:r w:rsidRPr="00131F72">
        <w:rPr>
          <w:rFonts w:ascii="Arial" w:hAnsi="Arial" w:cs="Arial"/>
          <w:i/>
          <w:color w:val="auto"/>
          <w:sz w:val="16"/>
          <w:szCs w:val="16"/>
        </w:rPr>
        <w:t>(specificare</w:t>
      </w:r>
      <w:r w:rsidRPr="00131F72">
        <w:rPr>
          <w:rFonts w:ascii="Arial" w:hAnsi="Arial" w:cs="Arial"/>
          <w:i/>
          <w:color w:val="auto"/>
          <w:sz w:val="20"/>
          <w:szCs w:val="20"/>
        </w:rPr>
        <w:t>)</w:t>
      </w:r>
      <w:r w:rsidRPr="00131F72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2A553ADA" w14:textId="77777777" w:rsidR="003A6773" w:rsidRPr="00131F72" w:rsidRDefault="003A6773" w:rsidP="003A6773">
      <w:pPr>
        <w:pStyle w:val="Default"/>
        <w:ind w:left="705"/>
        <w:rPr>
          <w:rFonts w:ascii="Arial" w:hAnsi="Arial" w:cs="Arial"/>
          <w:b/>
          <w:color w:val="auto"/>
          <w:sz w:val="22"/>
          <w:szCs w:val="22"/>
        </w:rPr>
      </w:pPr>
    </w:p>
    <w:p w14:paraId="22BF764B" w14:textId="77777777" w:rsidR="003A6773" w:rsidRPr="00131F72" w:rsidRDefault="003A6773" w:rsidP="003A6773">
      <w:pPr>
        <w:pStyle w:val="Default"/>
        <w:ind w:left="705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_______________________________________________________________</w:t>
      </w:r>
    </w:p>
    <w:p w14:paraId="2629DE75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4805B9" w14:textId="77777777" w:rsidR="003A6773" w:rsidRPr="00131F72" w:rsidRDefault="003A6773" w:rsidP="003A6773">
      <w:pPr>
        <w:pStyle w:val="Default"/>
        <w:numPr>
          <w:ilvl w:val="1"/>
          <w:numId w:val="1"/>
        </w:numPr>
        <w:suppressAutoHyphens/>
        <w:autoSpaceDN/>
        <w:adjustRightInd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Alunni provenienti da altre classi o da altre scuole </w:t>
      </w:r>
      <w:r w:rsidRPr="00131F72">
        <w:rPr>
          <w:rFonts w:ascii="Arial" w:hAnsi="Arial" w:cs="Arial"/>
          <w:i/>
          <w:color w:val="auto"/>
          <w:sz w:val="16"/>
          <w:szCs w:val="16"/>
        </w:rPr>
        <w:t>(specificare</w:t>
      </w:r>
      <w:r w:rsidRPr="00131F72">
        <w:rPr>
          <w:rFonts w:ascii="Arial" w:hAnsi="Arial" w:cs="Arial"/>
          <w:i/>
          <w:color w:val="auto"/>
          <w:sz w:val="20"/>
          <w:szCs w:val="20"/>
        </w:rPr>
        <w:t>)</w:t>
      </w:r>
      <w:r w:rsidRPr="00131F72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79104E2A" w14:textId="77777777" w:rsidR="003A6773" w:rsidRPr="00131F72" w:rsidRDefault="003A6773" w:rsidP="003A6773">
      <w:pPr>
        <w:pStyle w:val="Default"/>
        <w:ind w:left="705"/>
        <w:rPr>
          <w:rFonts w:ascii="Arial" w:hAnsi="Arial" w:cs="Arial"/>
          <w:b/>
          <w:color w:val="auto"/>
          <w:sz w:val="22"/>
          <w:szCs w:val="22"/>
        </w:rPr>
      </w:pPr>
    </w:p>
    <w:p w14:paraId="019397CC" w14:textId="77777777" w:rsidR="003A6773" w:rsidRPr="00131F72" w:rsidRDefault="003A6773" w:rsidP="003A6773">
      <w:pPr>
        <w:pStyle w:val="Default"/>
        <w:ind w:left="705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_______________________________________________________________ </w:t>
      </w:r>
    </w:p>
    <w:p w14:paraId="16332E60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486D45F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38E0809" w14:textId="77777777" w:rsidR="003A6773" w:rsidRPr="00131F72" w:rsidRDefault="003D5CD8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lastRenderedPageBreak/>
        <w:t>1.4</w:t>
      </w:r>
      <w:r w:rsidR="008E69A0" w:rsidRPr="00131F72">
        <w:rPr>
          <w:rFonts w:ascii="Arial" w:hAnsi="Arial" w:cs="Arial"/>
          <w:b/>
          <w:color w:val="auto"/>
          <w:sz w:val="22"/>
          <w:szCs w:val="22"/>
        </w:rPr>
        <w:t xml:space="preserve">     </w:t>
      </w:r>
      <w:r w:rsidR="003A6773" w:rsidRPr="00131F72">
        <w:rPr>
          <w:rFonts w:ascii="Arial" w:hAnsi="Arial" w:cs="Arial"/>
          <w:b/>
          <w:color w:val="auto"/>
          <w:sz w:val="22"/>
          <w:szCs w:val="22"/>
        </w:rPr>
        <w:t>Profilo generale della classe</w:t>
      </w:r>
    </w:p>
    <w:p w14:paraId="7AD6F006" w14:textId="77777777" w:rsidR="003A6773" w:rsidRPr="00131F72" w:rsidRDefault="003A6773" w:rsidP="003A6773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>(Aspetti socio-economici e culturali, comportamentali, di partecipazione; eventuali problemi relazionali,.....</w:t>
      </w:r>
    </w:p>
    <w:p w14:paraId="22C2FD35" w14:textId="77777777" w:rsidR="003A6773" w:rsidRPr="00131F72" w:rsidRDefault="003A6773" w:rsidP="003A6773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>Situazione didattica: livelli generali desunti dalle progettazioni disciplinari, eventuali problemi di rendimento scolastico,…..)</w:t>
      </w:r>
    </w:p>
    <w:p w14:paraId="2D78AACE" w14:textId="77777777" w:rsidR="003A6773" w:rsidRPr="00131F72" w:rsidRDefault="003A6773" w:rsidP="003A6773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14:paraId="093D5E6E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5C6147" w14:textId="77777777" w:rsidR="003A6773" w:rsidRPr="00131F72" w:rsidRDefault="003A6773" w:rsidP="003A6773">
      <w:pPr>
        <w:pStyle w:val="Default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 xml:space="preserve">         INSERIRE TESTO</w:t>
      </w:r>
    </w:p>
    <w:p w14:paraId="7D0CA6EC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6CAC89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923E6E7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15DEB4F" w14:textId="77777777" w:rsidR="003A6773" w:rsidRPr="00131F72" w:rsidRDefault="008E69A0" w:rsidP="003D5CD8">
      <w:pPr>
        <w:pStyle w:val="Default"/>
        <w:numPr>
          <w:ilvl w:val="1"/>
          <w:numId w:val="2"/>
        </w:numPr>
        <w:suppressAutoHyphens/>
        <w:autoSpaceDN/>
        <w:adjustRightInd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="003A6773" w:rsidRPr="00131F72">
        <w:rPr>
          <w:rFonts w:ascii="Arial" w:hAnsi="Arial" w:cs="Arial"/>
          <w:b/>
          <w:color w:val="auto"/>
          <w:sz w:val="22"/>
          <w:szCs w:val="22"/>
        </w:rPr>
        <w:t>Alunni con bisogni educativi speciali</w:t>
      </w:r>
    </w:p>
    <w:p w14:paraId="4B1902CD" w14:textId="77777777" w:rsidR="003A6773" w:rsidRPr="00131F72" w:rsidRDefault="000D209D" w:rsidP="003A6773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>(-</w:t>
      </w:r>
      <w:r w:rsidR="003A6773" w:rsidRPr="00131F72">
        <w:rPr>
          <w:rFonts w:ascii="Arial" w:hAnsi="Arial" w:cs="Arial"/>
          <w:i/>
          <w:color w:val="auto"/>
          <w:sz w:val="16"/>
          <w:szCs w:val="16"/>
        </w:rPr>
        <w:t>se presenti alunni diversamente abili e/o con disturbi specifici dell’apprendimento-</w:t>
      </w:r>
    </w:p>
    <w:p w14:paraId="198D48CB" w14:textId="77777777" w:rsidR="003A6773" w:rsidRPr="00131F72" w:rsidRDefault="003A6773" w:rsidP="003A6773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>Presentare le difficoltà senza riferimento ad eventuali diagnosi cliniche. Specificare le linee guida dell’intervento educativo-didattico, rimandando al Piano Educativo Personalizzato -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Pr="00131F72">
        <w:rPr>
          <w:rFonts w:ascii="Arial" w:hAnsi="Arial" w:cs="Arial"/>
          <w:i/>
          <w:color w:val="auto"/>
          <w:sz w:val="16"/>
          <w:szCs w:val="16"/>
        </w:rPr>
        <w:t>P.E.P. per i disabili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- e al 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>Piano Didattico Personalizzato -</w:t>
      </w: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 P.D.P. per gli alunni D.S.A. o B.E.S.- per competenze e strumenti specifici che si intende ado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>ttare per le singole discipline</w:t>
      </w:r>
      <w:r w:rsidRPr="00131F72">
        <w:rPr>
          <w:rFonts w:ascii="Arial" w:hAnsi="Arial" w:cs="Arial"/>
          <w:i/>
          <w:color w:val="auto"/>
          <w:sz w:val="16"/>
          <w:szCs w:val="16"/>
        </w:rPr>
        <w:t>)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>.</w:t>
      </w:r>
    </w:p>
    <w:p w14:paraId="5C2E50D0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77DF16D2" w14:textId="77777777" w:rsidR="003A6773" w:rsidRPr="00131F72" w:rsidRDefault="003A6773" w:rsidP="003A6773">
      <w:pPr>
        <w:pStyle w:val="Default"/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447B7FA2" w14:textId="77777777" w:rsidR="003A6773" w:rsidRPr="00131F72" w:rsidRDefault="003A6773" w:rsidP="003A6773">
      <w:pPr>
        <w:pStyle w:val="Default"/>
        <w:ind w:left="7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50DC41BE" w14:textId="77777777" w:rsidR="003A6773" w:rsidRPr="00131F72" w:rsidRDefault="003A6773" w:rsidP="003A67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CD2F256" w14:textId="77777777" w:rsidR="003A6773" w:rsidRPr="00131F72" w:rsidRDefault="000D209D" w:rsidP="003D5CD8">
      <w:pPr>
        <w:pStyle w:val="Default"/>
        <w:numPr>
          <w:ilvl w:val="1"/>
          <w:numId w:val="2"/>
        </w:numPr>
        <w:suppressAutoHyphens/>
        <w:autoSpaceDN/>
        <w:adjustRightInd/>
        <w:rPr>
          <w:rFonts w:ascii="Arial" w:hAnsi="Arial" w:cs="Arial"/>
          <w:b/>
          <w:color w:val="auto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E69A0" w:rsidRPr="00131F72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3A6773" w:rsidRPr="00131F72">
        <w:rPr>
          <w:rFonts w:ascii="Arial" w:hAnsi="Arial" w:cs="Arial"/>
          <w:b/>
          <w:color w:val="auto"/>
          <w:sz w:val="22"/>
          <w:szCs w:val="22"/>
        </w:rPr>
        <w:t>Adozione di comportamenti condivi</w:t>
      </w:r>
      <w:r w:rsidR="003A6773" w:rsidRPr="00131F72">
        <w:rPr>
          <w:rFonts w:ascii="Arial" w:hAnsi="Arial" w:cs="Arial"/>
          <w:b/>
          <w:color w:val="auto"/>
        </w:rPr>
        <w:t>si</w:t>
      </w:r>
    </w:p>
    <w:p w14:paraId="33A79EB1" w14:textId="77777777" w:rsidR="003A6773" w:rsidRPr="00131F72" w:rsidRDefault="003A6773" w:rsidP="003A6773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>(Iniziative comuni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 xml:space="preserve"> che il Consiglio</w:t>
      </w: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 intende intraprendere per risolvere eventuali sit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>uazioni problematiche  rilevate</w:t>
      </w:r>
      <w:r w:rsidRPr="00131F72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407FB0C9" w14:textId="77777777" w:rsidR="003A6773" w:rsidRPr="00131F72" w:rsidRDefault="003A6773" w:rsidP="003A67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ADE99B" w14:textId="77777777" w:rsidR="003A6773" w:rsidRPr="00131F72" w:rsidRDefault="003A6773" w:rsidP="003A6773">
      <w:pPr>
        <w:pStyle w:val="Default"/>
        <w:ind w:left="720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14:paraId="13E7D04E" w14:textId="77777777" w:rsidR="003A6773" w:rsidRPr="00131F72" w:rsidRDefault="003A6773" w:rsidP="003A6773">
      <w:pPr>
        <w:pStyle w:val="Default"/>
        <w:ind w:left="7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3F2EF084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6CDC9EE" w14:textId="77777777" w:rsidR="003A6773" w:rsidRPr="00131F72" w:rsidRDefault="003A6773" w:rsidP="003A6773">
      <w:pPr>
        <w:pStyle w:val="Default"/>
        <w:tabs>
          <w:tab w:val="left" w:pos="540"/>
        </w:tabs>
        <w:rPr>
          <w:rFonts w:ascii="Arial" w:hAnsi="Arial" w:cs="Arial"/>
          <w:b/>
          <w:color w:val="auto"/>
        </w:rPr>
      </w:pPr>
    </w:p>
    <w:p w14:paraId="1FC85800" w14:textId="77777777" w:rsidR="003A6773" w:rsidRPr="00131F72" w:rsidRDefault="003A6773" w:rsidP="003A6773">
      <w:pPr>
        <w:pStyle w:val="Default"/>
        <w:tabs>
          <w:tab w:val="left" w:pos="540"/>
        </w:tabs>
        <w:rPr>
          <w:rFonts w:ascii="Arial" w:hAnsi="Arial" w:cs="Arial"/>
          <w:b/>
          <w:color w:val="auto"/>
        </w:rPr>
      </w:pPr>
    </w:p>
    <w:p w14:paraId="63E4B5BD" w14:textId="77777777" w:rsidR="003A6773" w:rsidRPr="00131F72" w:rsidRDefault="003A6773" w:rsidP="003A6773">
      <w:pPr>
        <w:pStyle w:val="Default"/>
        <w:numPr>
          <w:ilvl w:val="0"/>
          <w:numId w:val="2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/>
          <w:color w:val="auto"/>
        </w:rPr>
      </w:pPr>
      <w:r w:rsidRPr="00131F72">
        <w:rPr>
          <w:rFonts w:ascii="Arial" w:hAnsi="Arial" w:cs="Arial"/>
          <w:b/>
          <w:color w:val="auto"/>
        </w:rPr>
        <w:t xml:space="preserve">  RISULTATI DI APPRENDIMENTO ATTESI </w:t>
      </w:r>
    </w:p>
    <w:p w14:paraId="581D0746" w14:textId="77777777" w:rsidR="003A6773" w:rsidRPr="00131F72" w:rsidRDefault="003A6773" w:rsidP="000D209D">
      <w:pPr>
        <w:pStyle w:val="Default"/>
        <w:tabs>
          <w:tab w:val="left" w:pos="540"/>
        </w:tabs>
        <w:ind w:left="36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(tenendo conto delle finalità educative della </w:t>
      </w:r>
      <w:r w:rsidR="008A6645" w:rsidRPr="00131F72">
        <w:rPr>
          <w:rFonts w:ascii="Arial" w:hAnsi="Arial" w:cs="Arial"/>
          <w:i/>
          <w:color w:val="auto"/>
          <w:sz w:val="16"/>
          <w:szCs w:val="16"/>
        </w:rPr>
        <w:t>3</w:t>
      </w:r>
      <w:r w:rsidRPr="00131F72">
        <w:rPr>
          <w:rFonts w:ascii="Arial" w:hAnsi="Arial" w:cs="Arial"/>
          <w:i/>
          <w:color w:val="auto"/>
          <w:sz w:val="16"/>
          <w:szCs w:val="16"/>
        </w:rPr>
        <w:t>^ annualità del P</w:t>
      </w:r>
      <w:r w:rsidR="00D51BB8" w:rsidRPr="00131F72">
        <w:rPr>
          <w:rFonts w:ascii="Arial" w:hAnsi="Arial" w:cs="Arial"/>
          <w:i/>
          <w:color w:val="auto"/>
          <w:sz w:val="16"/>
          <w:szCs w:val="16"/>
        </w:rPr>
        <w:t>T</w:t>
      </w:r>
      <w:r w:rsidRPr="00131F72">
        <w:rPr>
          <w:rFonts w:ascii="Arial" w:hAnsi="Arial" w:cs="Arial"/>
          <w:i/>
          <w:color w:val="auto"/>
          <w:sz w:val="16"/>
          <w:szCs w:val="16"/>
        </w:rPr>
        <w:t>OF di istituto, individuare i risultati di apprendimento da conseguire, selezionandoli  fra quelli proposti nel “Profilo culturale, educativo e professionale”,  vedasi Allegato A del D.P.R. 89/2010, “Risultati di apprendimento comuni a tutti i percorsi liceali” e “Risultati di apprendimento dei distinti percorsi liceali”)</w:t>
      </w:r>
    </w:p>
    <w:p w14:paraId="6CACECAE" w14:textId="77777777" w:rsidR="003A6773" w:rsidRPr="00131F72" w:rsidRDefault="003A6773" w:rsidP="000D209D">
      <w:pPr>
        <w:pStyle w:val="Default"/>
        <w:tabs>
          <w:tab w:val="left" w:pos="1470"/>
        </w:tabs>
        <w:jc w:val="both"/>
        <w:rPr>
          <w:rFonts w:ascii="Arial" w:hAnsi="Arial" w:cs="Arial"/>
          <w:b/>
          <w:i/>
          <w:color w:val="auto"/>
          <w:sz w:val="18"/>
          <w:szCs w:val="18"/>
        </w:rPr>
      </w:pPr>
    </w:p>
    <w:p w14:paraId="4100D0C3" w14:textId="77777777" w:rsidR="003A6773" w:rsidRPr="00131F72" w:rsidRDefault="003A6773" w:rsidP="003A6773">
      <w:pPr>
        <w:pStyle w:val="Default"/>
        <w:tabs>
          <w:tab w:val="left" w:pos="147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5755A4ED" w14:textId="77777777" w:rsidR="003A6773" w:rsidRPr="00131F72" w:rsidRDefault="003A6773" w:rsidP="003A6773">
      <w:pPr>
        <w:pStyle w:val="Default"/>
        <w:tabs>
          <w:tab w:val="left" w:pos="1470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0BA4FB02" w14:textId="77777777" w:rsidR="003A6773" w:rsidRPr="00131F72" w:rsidRDefault="003A6773" w:rsidP="003A6773">
      <w:pPr>
        <w:pStyle w:val="Default"/>
        <w:tabs>
          <w:tab w:val="left" w:pos="1470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533E2636" w14:textId="77777777" w:rsidR="003A6773" w:rsidRPr="00131F72" w:rsidRDefault="003A6773" w:rsidP="003A6773">
      <w:pPr>
        <w:pStyle w:val="Default"/>
        <w:tabs>
          <w:tab w:val="left" w:pos="1470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124CBF16" w14:textId="77777777" w:rsidR="003A6773" w:rsidRPr="00131F72" w:rsidRDefault="008E69A0" w:rsidP="003A6773">
      <w:pPr>
        <w:pStyle w:val="Default"/>
        <w:tabs>
          <w:tab w:val="left" w:pos="1470"/>
        </w:tabs>
        <w:rPr>
          <w:rFonts w:ascii="Arial" w:hAnsi="Arial" w:cs="Arial"/>
          <w:b/>
          <w:color w:val="auto"/>
        </w:rPr>
      </w:pPr>
      <w:r w:rsidRPr="00131F72">
        <w:rPr>
          <w:rFonts w:ascii="Arial" w:hAnsi="Arial" w:cs="Arial"/>
          <w:b/>
          <w:color w:val="auto"/>
        </w:rPr>
        <w:t xml:space="preserve">3.     </w:t>
      </w:r>
      <w:r w:rsidR="003A6773" w:rsidRPr="00131F72">
        <w:rPr>
          <w:rFonts w:ascii="Arial" w:hAnsi="Arial" w:cs="Arial"/>
          <w:b/>
          <w:color w:val="auto"/>
        </w:rPr>
        <w:t xml:space="preserve">COMPETENZE E OBIETTIVI TRASVERSALI   </w:t>
      </w:r>
    </w:p>
    <w:p w14:paraId="254B5DD3" w14:textId="77777777" w:rsidR="003A6773" w:rsidRPr="00131F72" w:rsidRDefault="003A6773" w:rsidP="003A6773">
      <w:pPr>
        <w:pStyle w:val="Default"/>
        <w:tabs>
          <w:tab w:val="left" w:pos="540"/>
        </w:tabs>
        <w:ind w:left="360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(tenendo conto </w:t>
      </w:r>
      <w:r w:rsidR="008A6645" w:rsidRPr="00131F72">
        <w:rPr>
          <w:rFonts w:ascii="Arial" w:hAnsi="Arial" w:cs="Arial"/>
          <w:i/>
          <w:color w:val="auto"/>
          <w:sz w:val="16"/>
          <w:szCs w:val="16"/>
        </w:rPr>
        <w:t>delle finalità educative della 3</w:t>
      </w:r>
      <w:r w:rsidRPr="00131F72">
        <w:rPr>
          <w:rFonts w:ascii="Arial" w:hAnsi="Arial" w:cs="Arial"/>
          <w:i/>
          <w:color w:val="auto"/>
          <w:sz w:val="16"/>
          <w:szCs w:val="16"/>
        </w:rPr>
        <w:t>^ annualità del P</w:t>
      </w:r>
      <w:r w:rsidR="00D51BB8" w:rsidRPr="00131F72">
        <w:rPr>
          <w:rFonts w:ascii="Arial" w:hAnsi="Arial" w:cs="Arial"/>
          <w:i/>
          <w:color w:val="auto"/>
          <w:sz w:val="16"/>
          <w:szCs w:val="16"/>
        </w:rPr>
        <w:t>T</w:t>
      </w: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OF di istituto, 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>dell’ Allegato A del D.P.R. 89/2010, de</w:t>
      </w:r>
      <w:r w:rsidRPr="00131F72">
        <w:rPr>
          <w:rFonts w:ascii="Arial" w:hAnsi="Arial" w:cs="Arial"/>
          <w:i/>
          <w:color w:val="auto"/>
          <w:sz w:val="16"/>
          <w:szCs w:val="16"/>
        </w:rPr>
        <w:t>llo schema di Regolamento recante le Indicazioni Nazionali dal titolo “Nota introduttiva alle Indicazioni Nazionali riguardanti gli obietti</w:t>
      </w:r>
      <w:r w:rsidR="00BB5EA6" w:rsidRPr="00131F72">
        <w:rPr>
          <w:rFonts w:ascii="Arial" w:hAnsi="Arial" w:cs="Arial"/>
          <w:i/>
          <w:color w:val="auto"/>
          <w:sz w:val="16"/>
          <w:szCs w:val="16"/>
        </w:rPr>
        <w:t xml:space="preserve">vi specifici di apprendimento” e gli allegati specifici per i vari percorsi liceali - </w:t>
      </w: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 Allegato </w:t>
      </w:r>
      <w:proofErr w:type="spellStart"/>
      <w:r w:rsidRPr="00131F72">
        <w:rPr>
          <w:rFonts w:ascii="Arial" w:hAnsi="Arial" w:cs="Arial"/>
          <w:i/>
          <w:color w:val="auto"/>
          <w:sz w:val="16"/>
          <w:szCs w:val="16"/>
        </w:rPr>
        <w:t>B</w:t>
      </w:r>
      <w:r w:rsidR="00BB5EA6" w:rsidRPr="00131F72">
        <w:rPr>
          <w:rFonts w:ascii="Arial" w:hAnsi="Arial" w:cs="Arial"/>
          <w:i/>
          <w:color w:val="auto"/>
          <w:sz w:val="16"/>
          <w:szCs w:val="16"/>
        </w:rPr>
        <w:t>,</w:t>
      </w:r>
      <w:r w:rsidR="00E31083" w:rsidRPr="00131F72">
        <w:rPr>
          <w:rFonts w:ascii="Arial" w:hAnsi="Arial" w:cs="Arial"/>
          <w:i/>
          <w:color w:val="auto"/>
          <w:sz w:val="16"/>
          <w:szCs w:val="16"/>
        </w:rPr>
        <w:t>liceo</w:t>
      </w:r>
      <w:proofErr w:type="spellEnd"/>
      <w:r w:rsidR="00E31083" w:rsidRPr="00131F72">
        <w:rPr>
          <w:rFonts w:ascii="Arial" w:hAnsi="Arial" w:cs="Arial"/>
          <w:i/>
          <w:color w:val="auto"/>
          <w:sz w:val="16"/>
          <w:szCs w:val="16"/>
        </w:rPr>
        <w:t xml:space="preserve"> artistico</w:t>
      </w:r>
      <w:r w:rsidR="00BB5EA6" w:rsidRPr="00131F72">
        <w:rPr>
          <w:rFonts w:ascii="Arial" w:hAnsi="Arial" w:cs="Arial"/>
          <w:i/>
          <w:color w:val="auto"/>
          <w:sz w:val="16"/>
          <w:szCs w:val="16"/>
        </w:rPr>
        <w:t>;</w:t>
      </w:r>
      <w:r w:rsidR="00E31083" w:rsidRPr="00131F72">
        <w:rPr>
          <w:rFonts w:ascii="Arial" w:hAnsi="Arial" w:cs="Arial"/>
          <w:i/>
          <w:color w:val="auto"/>
          <w:sz w:val="16"/>
          <w:szCs w:val="16"/>
        </w:rPr>
        <w:t xml:space="preserve"> Allegato C, </w:t>
      </w:r>
      <w:r w:rsidRPr="00131F72">
        <w:rPr>
          <w:rFonts w:ascii="Arial" w:hAnsi="Arial" w:cs="Arial"/>
          <w:i/>
          <w:color w:val="auto"/>
          <w:sz w:val="16"/>
          <w:szCs w:val="16"/>
        </w:rPr>
        <w:t>liceo classico</w:t>
      </w:r>
      <w:r w:rsidR="00BB5EA6" w:rsidRPr="00131F72">
        <w:rPr>
          <w:rFonts w:ascii="Arial" w:hAnsi="Arial" w:cs="Arial"/>
          <w:i/>
          <w:color w:val="auto"/>
          <w:sz w:val="16"/>
          <w:szCs w:val="16"/>
        </w:rPr>
        <w:t xml:space="preserve">; </w:t>
      </w:r>
      <w:r w:rsidR="00E31083" w:rsidRPr="00131F72">
        <w:rPr>
          <w:rFonts w:ascii="Arial" w:hAnsi="Arial" w:cs="Arial"/>
          <w:i/>
          <w:color w:val="auto"/>
          <w:sz w:val="16"/>
          <w:szCs w:val="16"/>
        </w:rPr>
        <w:t xml:space="preserve">Allegato D, liceo </w:t>
      </w:r>
      <w:r w:rsidRPr="00131F72">
        <w:rPr>
          <w:rFonts w:ascii="Arial" w:hAnsi="Arial" w:cs="Arial"/>
          <w:i/>
          <w:color w:val="auto"/>
          <w:sz w:val="16"/>
          <w:szCs w:val="16"/>
        </w:rPr>
        <w:t>linguistico</w:t>
      </w:r>
      <w:r w:rsidR="00BB5EA6" w:rsidRPr="00131F72">
        <w:rPr>
          <w:rFonts w:ascii="Arial" w:hAnsi="Arial" w:cs="Arial"/>
          <w:i/>
          <w:color w:val="auto"/>
          <w:sz w:val="16"/>
          <w:szCs w:val="16"/>
        </w:rPr>
        <w:t xml:space="preserve">; </w:t>
      </w:r>
      <w:r w:rsidR="000D209D" w:rsidRPr="00131F72">
        <w:rPr>
          <w:rFonts w:ascii="Arial" w:hAnsi="Arial" w:cs="Arial"/>
          <w:i/>
          <w:color w:val="auto"/>
          <w:sz w:val="16"/>
          <w:szCs w:val="16"/>
        </w:rPr>
        <w:t xml:space="preserve"> Allegato F, liceo scientifico</w:t>
      </w:r>
      <w:r w:rsidRPr="00131F72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575B2F48" w14:textId="77777777" w:rsidR="003A6773" w:rsidRPr="00131F72" w:rsidRDefault="003A6773" w:rsidP="003A6773">
      <w:pPr>
        <w:pStyle w:val="Default"/>
        <w:tabs>
          <w:tab w:val="left" w:pos="1470"/>
        </w:tabs>
        <w:ind w:left="360"/>
        <w:rPr>
          <w:rFonts w:ascii="Arial" w:hAnsi="Arial" w:cs="Arial"/>
          <w:b/>
          <w:i/>
          <w:color w:val="auto"/>
          <w:sz w:val="16"/>
          <w:szCs w:val="16"/>
        </w:rPr>
      </w:pPr>
    </w:p>
    <w:p w14:paraId="6031CFDF" w14:textId="77777777" w:rsidR="003A6773" w:rsidRPr="00131F72" w:rsidRDefault="003A6773" w:rsidP="003A6773">
      <w:pPr>
        <w:pStyle w:val="Default"/>
        <w:numPr>
          <w:ilvl w:val="0"/>
          <w:numId w:val="5"/>
        </w:numPr>
        <w:tabs>
          <w:tab w:val="left" w:pos="1470"/>
        </w:tabs>
        <w:suppressAutoHyphens/>
        <w:autoSpaceDN/>
        <w:adjustRightInd/>
        <w:rPr>
          <w:rFonts w:ascii="Arial" w:hAnsi="Arial" w:cs="Arial"/>
          <w:b/>
          <w:color w:val="auto"/>
        </w:rPr>
      </w:pPr>
    </w:p>
    <w:p w14:paraId="72007B5F" w14:textId="77777777" w:rsidR="003A6773" w:rsidRPr="00131F72" w:rsidRDefault="003A6773" w:rsidP="003A6773">
      <w:pPr>
        <w:pStyle w:val="Default"/>
        <w:numPr>
          <w:ilvl w:val="0"/>
          <w:numId w:val="5"/>
        </w:numPr>
        <w:tabs>
          <w:tab w:val="left" w:pos="1470"/>
        </w:tabs>
        <w:suppressAutoHyphens/>
        <w:autoSpaceDN/>
        <w:adjustRightInd/>
        <w:rPr>
          <w:rFonts w:ascii="Arial" w:hAnsi="Arial" w:cs="Arial"/>
          <w:b/>
          <w:color w:val="auto"/>
        </w:rPr>
      </w:pPr>
    </w:p>
    <w:p w14:paraId="1789D1CB" w14:textId="77777777" w:rsidR="003A6773" w:rsidRPr="00131F72" w:rsidRDefault="003A6773" w:rsidP="003A6773">
      <w:pPr>
        <w:pStyle w:val="Default"/>
        <w:numPr>
          <w:ilvl w:val="0"/>
          <w:numId w:val="5"/>
        </w:numPr>
        <w:tabs>
          <w:tab w:val="left" w:pos="1470"/>
        </w:tabs>
        <w:suppressAutoHyphens/>
        <w:autoSpaceDN/>
        <w:adjustRightInd/>
        <w:rPr>
          <w:rFonts w:ascii="Arial" w:hAnsi="Arial" w:cs="Arial"/>
          <w:b/>
          <w:color w:val="auto"/>
        </w:rPr>
      </w:pPr>
    </w:p>
    <w:p w14:paraId="1D4209FA" w14:textId="77777777" w:rsidR="008E69A0" w:rsidRPr="00131F72" w:rsidRDefault="008E69A0" w:rsidP="008E69A0">
      <w:pPr>
        <w:pStyle w:val="Default"/>
        <w:tabs>
          <w:tab w:val="left" w:pos="1470"/>
        </w:tabs>
        <w:suppressAutoHyphens/>
        <w:autoSpaceDN/>
        <w:adjustRightInd/>
        <w:ind w:left="360"/>
        <w:rPr>
          <w:rFonts w:ascii="Arial" w:hAnsi="Arial" w:cs="Arial"/>
          <w:b/>
          <w:color w:val="auto"/>
        </w:rPr>
      </w:pPr>
    </w:p>
    <w:p w14:paraId="09857C43" w14:textId="77777777" w:rsidR="003A6773" w:rsidRPr="00131F72" w:rsidRDefault="008E69A0" w:rsidP="008E69A0">
      <w:pPr>
        <w:pStyle w:val="Default"/>
        <w:numPr>
          <w:ilvl w:val="0"/>
          <w:numId w:val="2"/>
        </w:numPr>
        <w:tabs>
          <w:tab w:val="left" w:pos="1470"/>
        </w:tabs>
        <w:suppressAutoHyphens/>
        <w:autoSpaceDN/>
        <w:adjustRightInd/>
        <w:rPr>
          <w:rFonts w:ascii="Arial" w:hAnsi="Arial" w:cs="Arial"/>
          <w:b/>
          <w:color w:val="auto"/>
        </w:rPr>
      </w:pPr>
      <w:r w:rsidRPr="00131F72">
        <w:rPr>
          <w:rFonts w:ascii="Arial" w:hAnsi="Arial" w:cs="Arial"/>
          <w:b/>
          <w:color w:val="auto"/>
        </w:rPr>
        <w:t xml:space="preserve"> </w:t>
      </w:r>
      <w:r w:rsidR="00B77EA5" w:rsidRPr="00131F72">
        <w:rPr>
          <w:rFonts w:ascii="Arial" w:hAnsi="Arial" w:cs="Arial"/>
          <w:b/>
          <w:color w:val="auto"/>
        </w:rPr>
        <w:t>TEMATICHE INTERDISICPLINARI ( solo classi del triennio)</w:t>
      </w:r>
    </w:p>
    <w:p w14:paraId="60FCD1E8" w14:textId="77777777" w:rsidR="003A6773" w:rsidRPr="00131F72" w:rsidRDefault="001A0ED4" w:rsidP="003A6773">
      <w:pPr>
        <w:pStyle w:val="Default"/>
        <w:tabs>
          <w:tab w:val="left" w:pos="1470"/>
        </w:tabs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   </w:t>
      </w:r>
      <w:r w:rsidR="002618A9" w:rsidRPr="00131F72">
        <w:rPr>
          <w:rFonts w:ascii="Arial" w:hAnsi="Arial" w:cs="Arial"/>
          <w:i/>
          <w:color w:val="auto"/>
          <w:sz w:val="16"/>
          <w:szCs w:val="16"/>
        </w:rPr>
        <w:t>(</w:t>
      </w:r>
      <w:r w:rsidRPr="00131F72">
        <w:rPr>
          <w:rFonts w:ascii="Arial" w:hAnsi="Arial" w:cs="Arial"/>
          <w:i/>
          <w:color w:val="auto"/>
          <w:sz w:val="16"/>
          <w:szCs w:val="16"/>
        </w:rPr>
        <w:t xml:space="preserve">in preparazione alle modalità di svolgimento del </w:t>
      </w:r>
      <w:r w:rsidR="002618A9" w:rsidRPr="00131F72">
        <w:rPr>
          <w:rFonts w:ascii="Arial" w:hAnsi="Arial" w:cs="Arial"/>
          <w:i/>
          <w:color w:val="auto"/>
          <w:sz w:val="16"/>
          <w:szCs w:val="16"/>
        </w:rPr>
        <w:t xml:space="preserve">colloquio orale </w:t>
      </w:r>
      <w:proofErr w:type="spellStart"/>
      <w:r w:rsidR="002618A9" w:rsidRPr="00131F72">
        <w:rPr>
          <w:rFonts w:ascii="Arial" w:hAnsi="Arial" w:cs="Arial"/>
          <w:i/>
          <w:color w:val="auto"/>
          <w:sz w:val="16"/>
          <w:szCs w:val="16"/>
        </w:rPr>
        <w:t>dell’ esame</w:t>
      </w:r>
      <w:proofErr w:type="spellEnd"/>
      <w:r w:rsidR="002618A9" w:rsidRPr="00131F72">
        <w:rPr>
          <w:rFonts w:ascii="Arial" w:hAnsi="Arial" w:cs="Arial"/>
          <w:i/>
          <w:color w:val="auto"/>
          <w:sz w:val="16"/>
          <w:szCs w:val="16"/>
        </w:rPr>
        <w:t xml:space="preserve"> di stato)</w:t>
      </w:r>
    </w:p>
    <w:p w14:paraId="5E0D9AA1" w14:textId="77777777" w:rsidR="003A6773" w:rsidRPr="00131F72" w:rsidRDefault="003A6773" w:rsidP="003A6773">
      <w:pPr>
        <w:pStyle w:val="Default"/>
        <w:tabs>
          <w:tab w:val="left" w:pos="1470"/>
        </w:tabs>
        <w:rPr>
          <w:rFonts w:ascii="Arial" w:hAnsi="Arial" w:cs="Arial"/>
          <w:color w:val="auto"/>
          <w:sz w:val="16"/>
          <w:szCs w:val="16"/>
        </w:rPr>
      </w:pPr>
    </w:p>
    <w:p w14:paraId="4AF1FB2A" w14:textId="77777777" w:rsidR="008E69A0" w:rsidRPr="00131F72" w:rsidRDefault="008E69A0" w:rsidP="003A6773">
      <w:pPr>
        <w:pStyle w:val="Default"/>
        <w:tabs>
          <w:tab w:val="left" w:pos="1470"/>
        </w:tabs>
        <w:rPr>
          <w:rFonts w:ascii="Arial" w:hAnsi="Arial" w:cs="Arial"/>
          <w:b/>
          <w:color w:val="auto"/>
        </w:rPr>
      </w:pPr>
    </w:p>
    <w:p w14:paraId="403D4A95" w14:textId="77777777" w:rsidR="003A6773" w:rsidRPr="00131F72" w:rsidRDefault="003A6773" w:rsidP="003A6773">
      <w:pPr>
        <w:pStyle w:val="Default"/>
        <w:tabs>
          <w:tab w:val="left" w:pos="540"/>
        </w:tabs>
        <w:rPr>
          <w:rFonts w:ascii="Arial" w:hAnsi="Arial" w:cs="Arial"/>
          <w:b/>
          <w:color w:val="auto"/>
          <w:sz w:val="22"/>
          <w:szCs w:val="22"/>
        </w:rPr>
      </w:pPr>
    </w:p>
    <w:p w14:paraId="0A63052F" w14:textId="77777777" w:rsidR="003A6773" w:rsidRPr="00131F72" w:rsidRDefault="00F40C73" w:rsidP="00F40C73">
      <w:pPr>
        <w:pStyle w:val="Default"/>
        <w:tabs>
          <w:tab w:val="left" w:pos="540"/>
        </w:tabs>
        <w:suppressAutoHyphens/>
        <w:autoSpaceDN/>
        <w:adjustRightInd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4.    </w:t>
      </w:r>
      <w:r w:rsidR="003A6773" w:rsidRPr="00131F72">
        <w:rPr>
          <w:rFonts w:ascii="Arial" w:hAnsi="Arial" w:cs="Arial"/>
          <w:b/>
          <w:color w:val="auto"/>
          <w:sz w:val="22"/>
          <w:szCs w:val="22"/>
        </w:rPr>
        <w:t>PERCO</w:t>
      </w:r>
      <w:r w:rsidR="008E69A0" w:rsidRPr="00131F72">
        <w:rPr>
          <w:rFonts w:ascii="Arial" w:hAnsi="Arial" w:cs="Arial"/>
          <w:b/>
          <w:color w:val="auto"/>
          <w:sz w:val="22"/>
          <w:szCs w:val="22"/>
        </w:rPr>
        <w:t xml:space="preserve">RSO/I INTERDISCIPLINARE/I CLIL </w:t>
      </w:r>
    </w:p>
    <w:p w14:paraId="13CA8164" w14:textId="77777777" w:rsidR="003A6773" w:rsidRPr="00131F72" w:rsidRDefault="003A6773" w:rsidP="003A6773">
      <w:pPr>
        <w:pStyle w:val="Default"/>
        <w:tabs>
          <w:tab w:val="left" w:pos="540"/>
        </w:tabs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>Occorre prevedere:</w:t>
      </w:r>
    </w:p>
    <w:p w14:paraId="5AD29E56" w14:textId="77777777" w:rsidR="003A6773" w:rsidRPr="00131F72" w:rsidRDefault="003A6773" w:rsidP="003A677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>LICEO CLASSICO</w:t>
      </w:r>
      <w:r w:rsidR="00D51BB8" w:rsidRPr="00131F72">
        <w:rPr>
          <w:rFonts w:ascii="Arial" w:hAnsi="Arial" w:cs="Arial"/>
          <w:i/>
          <w:color w:val="auto"/>
          <w:sz w:val="18"/>
          <w:szCs w:val="18"/>
        </w:rPr>
        <w:t xml:space="preserve"> E ARTISTICO</w:t>
      </w:r>
    </w:p>
    <w:p w14:paraId="5D112E3E" w14:textId="77777777" w:rsidR="003A6773" w:rsidRPr="00131F72" w:rsidRDefault="003A6773" w:rsidP="003A6773">
      <w:pPr>
        <w:pStyle w:val="Default"/>
        <w:tabs>
          <w:tab w:val="left" w:pos="540"/>
        </w:tabs>
        <w:ind w:left="720"/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>-QUINTE : almeno un percorso da concordare fra il docente di almeno una disciplina non linguistica e il docente di lingua inglese, da svolgere in lingua inglese.</w:t>
      </w:r>
    </w:p>
    <w:p w14:paraId="7727FB07" w14:textId="77777777" w:rsidR="003A6773" w:rsidRPr="00131F72" w:rsidRDefault="003A6773" w:rsidP="003A677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>LICEO LINGUISTICO</w:t>
      </w:r>
    </w:p>
    <w:p w14:paraId="53D63B12" w14:textId="77777777" w:rsidR="003A6773" w:rsidRPr="00131F72" w:rsidRDefault="003A6773" w:rsidP="003A6773">
      <w:pPr>
        <w:pStyle w:val="Default"/>
        <w:tabs>
          <w:tab w:val="left" w:pos="540"/>
        </w:tabs>
        <w:ind w:left="720"/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>-TERZE: almeno un percorso da concordare fra il docente di almeno una disciplina non linguistica e il docente di lingua inglese, da svolgere in lingua inglese.</w:t>
      </w:r>
    </w:p>
    <w:p w14:paraId="5CA5015F" w14:textId="77777777" w:rsidR="003A6773" w:rsidRPr="00131F72" w:rsidRDefault="003A6773" w:rsidP="003A6773">
      <w:pPr>
        <w:pStyle w:val="Default"/>
        <w:ind w:left="708"/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 xml:space="preserve">-QUARTE: almeno un percorso da concordare fra il docente di una disciplina non linguistica e il docente di una lingua </w:t>
      </w:r>
      <w:r w:rsidRPr="00131F72">
        <w:rPr>
          <w:rFonts w:ascii="Arial" w:hAnsi="Arial" w:cs="Arial"/>
          <w:b/>
          <w:i/>
          <w:color w:val="auto"/>
          <w:sz w:val="18"/>
          <w:szCs w:val="18"/>
        </w:rPr>
        <w:t>diversa</w:t>
      </w:r>
      <w:r w:rsidRPr="00131F72">
        <w:rPr>
          <w:rFonts w:ascii="Arial" w:hAnsi="Arial" w:cs="Arial"/>
          <w:i/>
          <w:color w:val="auto"/>
          <w:sz w:val="18"/>
          <w:szCs w:val="18"/>
        </w:rPr>
        <w:t xml:space="preserve"> dall’inglese, da svolgere nella lingua straniera scelta.</w:t>
      </w:r>
    </w:p>
    <w:p w14:paraId="41327F90" w14:textId="77777777" w:rsidR="003A6773" w:rsidRPr="00131F72" w:rsidRDefault="003A6773" w:rsidP="003A6773">
      <w:pPr>
        <w:pStyle w:val="Default"/>
        <w:ind w:left="708"/>
        <w:rPr>
          <w:rFonts w:ascii="Arial" w:hAnsi="Arial" w:cs="Arial"/>
          <w:i/>
          <w:color w:val="auto"/>
          <w:sz w:val="18"/>
          <w:szCs w:val="18"/>
        </w:rPr>
      </w:pPr>
      <w:r w:rsidRPr="00131F72">
        <w:rPr>
          <w:rFonts w:ascii="Arial" w:hAnsi="Arial" w:cs="Arial"/>
          <w:i/>
          <w:color w:val="auto"/>
          <w:sz w:val="18"/>
          <w:szCs w:val="18"/>
        </w:rPr>
        <w:t>-QUINTE: almeno un percorso da concordare fra i docenti di  almeno due discipline non linguistiche da svolgere in inglese e nell’altra lingua straniera diversa dall’inglese.</w:t>
      </w:r>
    </w:p>
    <w:p w14:paraId="4954A049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15"/>
        <w:gridCol w:w="3260"/>
        <w:gridCol w:w="3544"/>
      </w:tblGrid>
      <w:tr w:rsidR="003A6773" w:rsidRPr="00131F72" w14:paraId="6796D252" w14:textId="77777777" w:rsidTr="001341A2">
        <w:trPr>
          <w:trHeight w:val="535"/>
        </w:trPr>
        <w:tc>
          <w:tcPr>
            <w:tcW w:w="9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5FCB7" w14:textId="77777777" w:rsidR="003A6773" w:rsidRPr="00131F72" w:rsidRDefault="003A6773" w:rsidP="001341A2">
            <w:pPr>
              <w:snapToGrid w:val="0"/>
              <w:rPr>
                <w:rFonts w:ascii="Arial" w:hAnsi="Arial" w:cs="Arial"/>
              </w:rPr>
            </w:pPr>
            <w:r w:rsidRPr="00131F72">
              <w:rPr>
                <w:rFonts w:ascii="Arial" w:hAnsi="Arial" w:cs="Arial"/>
                <w:b/>
              </w:rPr>
              <w:lastRenderedPageBreak/>
              <w:t>COMPETENZA /E TRASVERSALI</w:t>
            </w:r>
            <w:r w:rsidRPr="00131F72">
              <w:rPr>
                <w:rFonts w:ascii="Arial" w:hAnsi="Arial" w:cs="Arial"/>
              </w:rPr>
              <w:t xml:space="preserve">: </w:t>
            </w:r>
          </w:p>
          <w:p w14:paraId="6B0CDD68" w14:textId="77777777" w:rsidR="003A6773" w:rsidRPr="00131F72" w:rsidRDefault="003A6773" w:rsidP="001341A2">
            <w:pPr>
              <w:snapToGrid w:val="0"/>
              <w:rPr>
                <w:rFonts w:ascii="Arial" w:hAnsi="Arial" w:cs="Arial"/>
              </w:rPr>
            </w:pPr>
          </w:p>
        </w:tc>
      </w:tr>
      <w:tr w:rsidR="003A6773" w:rsidRPr="00131F72" w14:paraId="59D7877A" w14:textId="77777777" w:rsidTr="001341A2">
        <w:trPr>
          <w:trHeight w:val="57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713A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</w:p>
          <w:p w14:paraId="0B7784F5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MATERIA/E non linguistica/che:</w:t>
            </w:r>
          </w:p>
          <w:p w14:paraId="0334580A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________</w:t>
            </w:r>
            <w:r w:rsidRPr="00131F72">
              <w:rPr>
                <w:rFonts w:ascii="Arial" w:hAnsi="Arial" w:cs="Arial"/>
                <w:b/>
              </w:rPr>
              <w:softHyphen/>
            </w:r>
            <w:r w:rsidRPr="00131F72">
              <w:rPr>
                <w:rFonts w:ascii="Arial" w:hAnsi="Arial" w:cs="Arial"/>
                <w:b/>
              </w:rPr>
              <w:softHyphen/>
              <w:t>_______________</w:t>
            </w:r>
          </w:p>
          <w:p w14:paraId="0A22317B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O.S.A.</w:t>
            </w:r>
          </w:p>
          <w:p w14:paraId="5CD0F7DA" w14:textId="77777777" w:rsidR="003A6773" w:rsidRPr="00131F72" w:rsidRDefault="003A6773" w:rsidP="003A6773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  <w:p w14:paraId="57C1518F" w14:textId="77777777" w:rsidR="003A6773" w:rsidRPr="00131F72" w:rsidRDefault="003A6773" w:rsidP="003A6773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  <w:p w14:paraId="2E62B0AB" w14:textId="77777777" w:rsidR="003A6773" w:rsidRPr="00131F72" w:rsidRDefault="003A6773" w:rsidP="003F7CA9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0622C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14:paraId="4462E17D" w14:textId="77777777" w:rsidR="003A6773" w:rsidRPr="00131F72" w:rsidRDefault="003A6773" w:rsidP="003F7CA9">
            <w:pPr>
              <w:autoSpaceDE w:val="0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131F72">
              <w:rPr>
                <w:rFonts w:ascii="Arial" w:hAnsi="Arial" w:cs="Arial"/>
                <w:b/>
              </w:rPr>
              <w:t>CONOSCENZE/CONTENUTI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5865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TIPOLOGIA DI VERIFICA</w:t>
            </w:r>
            <w:r w:rsidRPr="00131F72">
              <w:rPr>
                <w:rFonts w:ascii="Arial" w:hAnsi="Arial" w:cs="Arial"/>
                <w:b/>
              </w:rPr>
              <w:br/>
            </w:r>
          </w:p>
          <w:p w14:paraId="3758E851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14:paraId="68D54C28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3A6773" w:rsidRPr="00131F72" w14:paraId="2C0C8424" w14:textId="77777777" w:rsidTr="001341A2">
        <w:trPr>
          <w:trHeight w:val="57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3135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MATERIA linguistica:____________</w:t>
            </w:r>
          </w:p>
          <w:p w14:paraId="76ED8894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</w:p>
          <w:p w14:paraId="119D9D2A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O.S.A.</w:t>
            </w:r>
          </w:p>
          <w:p w14:paraId="66A3106C" w14:textId="77777777" w:rsidR="003A6773" w:rsidRPr="00131F72" w:rsidRDefault="003A6773" w:rsidP="003A6773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B9F9F8" w14:textId="77777777" w:rsidR="003A6773" w:rsidRPr="00131F72" w:rsidRDefault="003A6773" w:rsidP="003A6773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B766CD" w14:textId="77777777" w:rsidR="003A6773" w:rsidRPr="00131F72" w:rsidRDefault="003A6773" w:rsidP="003A6773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EF99CB" w14:textId="77777777" w:rsidR="003A6773" w:rsidRPr="00131F72" w:rsidRDefault="003A6773" w:rsidP="001341A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BD9FC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CONOSCENZE/CONTENUTI</w:t>
            </w:r>
          </w:p>
          <w:p w14:paraId="68167F32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9BAC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131F72">
              <w:rPr>
                <w:rFonts w:ascii="Arial" w:hAnsi="Arial" w:cs="Arial"/>
                <w:b/>
              </w:rPr>
              <w:t>TIPOLOLOGIA DI VERIFICA</w:t>
            </w:r>
          </w:p>
          <w:p w14:paraId="11D2EEA7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14:paraId="641A35FC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14:paraId="5C960306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  <w:p w14:paraId="01FEEE67" w14:textId="77777777" w:rsidR="003A6773" w:rsidRPr="00131F72" w:rsidRDefault="003A6773" w:rsidP="001341A2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77361EB0" w14:textId="77777777" w:rsidR="003A6773" w:rsidRPr="00131F72" w:rsidRDefault="003A6773" w:rsidP="003A6773">
      <w:pPr>
        <w:pStyle w:val="Default"/>
        <w:tabs>
          <w:tab w:val="left" w:pos="540"/>
        </w:tabs>
        <w:rPr>
          <w:rFonts w:ascii="Arial" w:hAnsi="Arial" w:cs="Arial"/>
          <w:i/>
          <w:color w:val="auto"/>
          <w:sz w:val="16"/>
          <w:szCs w:val="16"/>
        </w:rPr>
      </w:pPr>
    </w:p>
    <w:p w14:paraId="72442CF6" w14:textId="77777777" w:rsidR="003A6773" w:rsidRPr="00131F72" w:rsidRDefault="003A6773" w:rsidP="003A6773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C7DD047" w14:textId="77777777" w:rsidR="003A6773" w:rsidRPr="00131F72" w:rsidRDefault="003A6773" w:rsidP="003A6773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41AC17D3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21ABFF0" w14:textId="77777777" w:rsidR="003A6773" w:rsidRPr="00131F72" w:rsidRDefault="003A67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7421C33" w14:textId="77777777" w:rsidR="003A6773" w:rsidRPr="00131F72" w:rsidRDefault="00F40C73" w:rsidP="003A677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5</w:t>
      </w:r>
      <w:r w:rsidR="003A6773" w:rsidRPr="00131F72">
        <w:rPr>
          <w:rFonts w:ascii="Arial" w:hAnsi="Arial" w:cs="Arial"/>
          <w:b/>
          <w:color w:val="auto"/>
          <w:sz w:val="22"/>
          <w:szCs w:val="22"/>
        </w:rPr>
        <w:t>. INIZIATIVE PER L’ARRICCHIMENTO DEL CURRICOLO FORMATIVO DI TIPO INTERDISCIPLINARE</w:t>
      </w:r>
    </w:p>
    <w:p w14:paraId="1E40AB58" w14:textId="77777777" w:rsidR="003A6773" w:rsidRPr="00131F72" w:rsidRDefault="003A6773" w:rsidP="003A6773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 w:rsidRPr="00131F72">
        <w:rPr>
          <w:rFonts w:ascii="Arial" w:hAnsi="Arial" w:cs="Arial"/>
          <w:i/>
          <w:color w:val="auto"/>
          <w:sz w:val="16"/>
          <w:szCs w:val="16"/>
        </w:rPr>
        <w:t>(incontri con esperti, partecipazione ad attività culturali, teatrali, cinematografiche, visite di istruzione,…)</w:t>
      </w:r>
    </w:p>
    <w:p w14:paraId="31FA1F25" w14:textId="77777777" w:rsidR="003A6773" w:rsidRPr="00131F72" w:rsidRDefault="003A6773" w:rsidP="003A6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898F8D" w14:textId="77777777" w:rsidR="008E69A0" w:rsidRPr="00131F72" w:rsidRDefault="003A6773" w:rsidP="00385674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2F550E82" w14:textId="77777777" w:rsidR="008E69A0" w:rsidRPr="00131F72" w:rsidRDefault="008E69A0" w:rsidP="003A6773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14:paraId="6D1A557C" w14:textId="77777777" w:rsidR="00385674" w:rsidRPr="00131F72" w:rsidRDefault="00385674" w:rsidP="003856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64E6218" w14:textId="77777777" w:rsidR="00385674" w:rsidRPr="00131F72" w:rsidRDefault="00F40C73" w:rsidP="003856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6</w:t>
      </w:r>
      <w:r w:rsidR="00385674" w:rsidRPr="00131F72">
        <w:rPr>
          <w:rFonts w:ascii="Arial" w:hAnsi="Arial" w:cs="Arial"/>
          <w:b/>
          <w:color w:val="auto"/>
          <w:sz w:val="22"/>
          <w:szCs w:val="22"/>
        </w:rPr>
        <w:t>. STRATEGIE METODOLOGICHE</w:t>
      </w:r>
    </w:p>
    <w:p w14:paraId="281609DD" w14:textId="77777777" w:rsidR="00385674" w:rsidRPr="00131F72" w:rsidRDefault="00385674" w:rsidP="00385674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70852046" w14:textId="77777777" w:rsidR="00385674" w:rsidRPr="00131F72" w:rsidRDefault="00385674" w:rsidP="00385674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14:paraId="3E341816" w14:textId="77777777" w:rsidR="008E69A0" w:rsidRPr="00131F72" w:rsidRDefault="008E69A0" w:rsidP="003A6773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14:paraId="6F8CEB2A" w14:textId="77777777" w:rsidR="008E69A0" w:rsidRPr="00131F72" w:rsidRDefault="008E69A0" w:rsidP="003A6773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14:paraId="0C26AF09" w14:textId="77777777" w:rsidR="00385674" w:rsidRPr="00131F72" w:rsidRDefault="00F40C73" w:rsidP="003856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7</w:t>
      </w:r>
      <w:r w:rsidR="00385674" w:rsidRPr="00131F72">
        <w:rPr>
          <w:rFonts w:ascii="Arial" w:hAnsi="Arial" w:cs="Arial"/>
          <w:b/>
          <w:color w:val="auto"/>
          <w:sz w:val="22"/>
          <w:szCs w:val="22"/>
        </w:rPr>
        <w:t>. MODALITÀ DI VERIFICA</w:t>
      </w:r>
    </w:p>
    <w:p w14:paraId="43159AA6" w14:textId="77777777" w:rsidR="00385674" w:rsidRPr="00131F72" w:rsidRDefault="00385674" w:rsidP="003856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EDABCDB" w14:textId="77777777" w:rsidR="00385674" w:rsidRPr="00131F72" w:rsidRDefault="00385674" w:rsidP="00385674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188BDC47" w14:textId="77777777" w:rsidR="00385674" w:rsidRPr="00131F72" w:rsidRDefault="00385674" w:rsidP="00385674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14:paraId="488E448B" w14:textId="77777777" w:rsidR="008E69A0" w:rsidRPr="00131F72" w:rsidRDefault="008E69A0" w:rsidP="003A6773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</w:p>
    <w:p w14:paraId="14E85D8B" w14:textId="77777777" w:rsidR="000A0928" w:rsidRPr="00131F72" w:rsidRDefault="00F40C73" w:rsidP="000A092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8</w:t>
      </w:r>
      <w:r w:rsidR="000A0928" w:rsidRPr="00131F72">
        <w:rPr>
          <w:rFonts w:ascii="Arial" w:hAnsi="Arial" w:cs="Arial"/>
          <w:b/>
          <w:color w:val="auto"/>
          <w:sz w:val="22"/>
          <w:szCs w:val="22"/>
        </w:rPr>
        <w:t>. CRITERI DI VALUTAZIONE</w:t>
      </w:r>
    </w:p>
    <w:p w14:paraId="31595731" w14:textId="77777777" w:rsidR="00385674" w:rsidRPr="00131F72" w:rsidRDefault="00385674" w:rsidP="003856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72C765" w14:textId="77777777" w:rsidR="00385674" w:rsidRPr="00131F72" w:rsidRDefault="00385674" w:rsidP="003856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584A4E" w14:textId="77777777" w:rsidR="000A0928" w:rsidRPr="00131F72" w:rsidRDefault="000A0928" w:rsidP="000A0928">
      <w:pPr>
        <w:pStyle w:val="Default"/>
        <w:tabs>
          <w:tab w:val="left" w:pos="540"/>
        </w:tabs>
        <w:spacing w:line="360" w:lineRule="auto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1F72">
        <w:rPr>
          <w:rFonts w:ascii="Arial" w:hAnsi="Arial" w:cs="Arial"/>
          <w:i/>
          <w:color w:val="auto"/>
          <w:sz w:val="22"/>
          <w:szCs w:val="22"/>
        </w:rPr>
        <w:t>INSERIRE TESTO</w:t>
      </w:r>
    </w:p>
    <w:p w14:paraId="0F27594C" w14:textId="77777777" w:rsidR="00385674" w:rsidRPr="00131F72" w:rsidRDefault="00385674" w:rsidP="003856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996C9B" w14:textId="77777777" w:rsidR="00385674" w:rsidRPr="00131F72" w:rsidRDefault="00385674" w:rsidP="003856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E878C2" w14:textId="77777777" w:rsidR="00385674" w:rsidRPr="00131F72" w:rsidRDefault="00385674" w:rsidP="003856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6D8D74" w14:textId="77777777" w:rsidR="003F7CA9" w:rsidRPr="00131F72" w:rsidRDefault="003F7CA9" w:rsidP="003A6773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14:paraId="29D89952" w14:textId="77777777" w:rsidR="003A6773" w:rsidRPr="00131F72" w:rsidRDefault="003A6773" w:rsidP="003A6773">
      <w:pPr>
        <w:pStyle w:val="Default"/>
        <w:spacing w:line="360" w:lineRule="auto"/>
        <w:ind w:left="6372"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>Il Consiglio di Classe</w:t>
      </w:r>
    </w:p>
    <w:p w14:paraId="757EB421" w14:textId="77777777" w:rsidR="003A6773" w:rsidRPr="00131F72" w:rsidRDefault="003A6773" w:rsidP="003A6773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</w:p>
    <w:p w14:paraId="18D151EC" w14:textId="77777777" w:rsidR="003A6773" w:rsidRPr="00131F72" w:rsidRDefault="003A6773" w:rsidP="003A6773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</w:p>
    <w:p w14:paraId="31408EFF" w14:textId="77777777" w:rsidR="003A6773" w:rsidRPr="00131F72" w:rsidRDefault="003A6773" w:rsidP="003A6773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  <w:r w:rsidRPr="00131F72">
        <w:rPr>
          <w:rFonts w:ascii="Arial" w:hAnsi="Arial" w:cs="Arial"/>
          <w:b/>
          <w:color w:val="auto"/>
          <w:sz w:val="22"/>
          <w:szCs w:val="22"/>
        </w:rPr>
        <w:br/>
        <w:t xml:space="preserve">________________________ </w:t>
      </w:r>
    </w:p>
    <w:p w14:paraId="14BA9253" w14:textId="77777777" w:rsidR="000A0928" w:rsidRPr="00131F72" w:rsidRDefault="000A0928" w:rsidP="000A0928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</w:p>
    <w:p w14:paraId="548C2AC8" w14:textId="77777777" w:rsidR="000A0928" w:rsidRPr="00131F72" w:rsidRDefault="000A0928" w:rsidP="000A0928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</w:p>
    <w:p w14:paraId="20521014" w14:textId="77777777" w:rsidR="000A0928" w:rsidRPr="00131F72" w:rsidRDefault="000A0928" w:rsidP="000A0928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  <w:r w:rsidRPr="00131F72">
        <w:rPr>
          <w:rFonts w:ascii="Arial" w:hAnsi="Arial" w:cs="Arial"/>
          <w:b/>
          <w:color w:val="auto"/>
          <w:sz w:val="22"/>
          <w:szCs w:val="22"/>
        </w:rPr>
        <w:br/>
        <w:t xml:space="preserve">________________________ </w:t>
      </w:r>
    </w:p>
    <w:p w14:paraId="073F8571" w14:textId="77777777" w:rsidR="000A0928" w:rsidRPr="00131F72" w:rsidRDefault="000A0928" w:rsidP="000A0928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</w:p>
    <w:p w14:paraId="2AEF000B" w14:textId="77777777" w:rsidR="000A0928" w:rsidRPr="00131F72" w:rsidRDefault="000A0928" w:rsidP="000A0928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</w:p>
    <w:p w14:paraId="2DE15E1E" w14:textId="77777777" w:rsidR="000A0928" w:rsidRPr="00131F72" w:rsidRDefault="000A0928" w:rsidP="000A0928">
      <w:pPr>
        <w:pStyle w:val="Default"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31F72">
        <w:rPr>
          <w:rFonts w:ascii="Arial" w:hAnsi="Arial" w:cs="Arial"/>
          <w:b/>
          <w:color w:val="auto"/>
          <w:sz w:val="22"/>
          <w:szCs w:val="22"/>
        </w:rPr>
        <w:t xml:space="preserve">________________________ </w:t>
      </w:r>
      <w:r w:rsidRPr="00131F72">
        <w:rPr>
          <w:rFonts w:ascii="Arial" w:hAnsi="Arial" w:cs="Arial"/>
          <w:b/>
          <w:color w:val="auto"/>
          <w:sz w:val="22"/>
          <w:szCs w:val="22"/>
        </w:rPr>
        <w:br/>
        <w:t xml:space="preserve">________________________ </w:t>
      </w:r>
    </w:p>
    <w:p w14:paraId="39E4809D" w14:textId="77777777" w:rsidR="009D739D" w:rsidRPr="00131F72" w:rsidRDefault="009D739D" w:rsidP="003A6773">
      <w:pPr>
        <w:rPr>
          <w:rFonts w:ascii="Arial" w:hAnsi="Arial" w:cs="Arial"/>
        </w:rPr>
      </w:pPr>
    </w:p>
    <w:sectPr w:rsidR="009D739D" w:rsidRPr="00131F72" w:rsidSect="003F7CA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113"/>
    <w:multiLevelType w:val="hybridMultilevel"/>
    <w:tmpl w:val="795C3D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7006"/>
    <w:multiLevelType w:val="multilevel"/>
    <w:tmpl w:val="567428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76679"/>
    <w:multiLevelType w:val="hybridMultilevel"/>
    <w:tmpl w:val="06D0D9E4"/>
    <w:lvl w:ilvl="0" w:tplc="041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174C9"/>
    <w:multiLevelType w:val="multilevel"/>
    <w:tmpl w:val="49A0F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4F4364"/>
    <w:multiLevelType w:val="hybridMultilevel"/>
    <w:tmpl w:val="452C3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CB11D47"/>
    <w:multiLevelType w:val="hybridMultilevel"/>
    <w:tmpl w:val="DDF6CB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3C2C"/>
    <w:multiLevelType w:val="hybridMultilevel"/>
    <w:tmpl w:val="BDC60A8E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879FF"/>
    <w:multiLevelType w:val="hybridMultilevel"/>
    <w:tmpl w:val="17708780"/>
    <w:lvl w:ilvl="0" w:tplc="3DC6586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16185">
    <w:abstractNumId w:val="1"/>
  </w:num>
  <w:num w:numId="2" w16cid:durableId="775055744">
    <w:abstractNumId w:val="3"/>
  </w:num>
  <w:num w:numId="3" w16cid:durableId="1649019198">
    <w:abstractNumId w:val="5"/>
  </w:num>
  <w:num w:numId="4" w16cid:durableId="1306550999">
    <w:abstractNumId w:val="7"/>
  </w:num>
  <w:num w:numId="5" w16cid:durableId="1033573570">
    <w:abstractNumId w:val="4"/>
  </w:num>
  <w:num w:numId="6" w16cid:durableId="20977742">
    <w:abstractNumId w:val="6"/>
  </w:num>
  <w:num w:numId="7" w16cid:durableId="449053253">
    <w:abstractNumId w:val="2"/>
  </w:num>
  <w:num w:numId="8" w16cid:durableId="13861699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7718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548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73"/>
    <w:rsid w:val="00085CA3"/>
    <w:rsid w:val="000A0928"/>
    <w:rsid w:val="000D209D"/>
    <w:rsid w:val="00131F72"/>
    <w:rsid w:val="0015661C"/>
    <w:rsid w:val="001A0ED4"/>
    <w:rsid w:val="002618A9"/>
    <w:rsid w:val="002B5CF8"/>
    <w:rsid w:val="00385674"/>
    <w:rsid w:val="003A6773"/>
    <w:rsid w:val="003D5CD8"/>
    <w:rsid w:val="003F7CA9"/>
    <w:rsid w:val="00457B8D"/>
    <w:rsid w:val="004864AB"/>
    <w:rsid w:val="0051061F"/>
    <w:rsid w:val="00517C6C"/>
    <w:rsid w:val="00567112"/>
    <w:rsid w:val="006D4A24"/>
    <w:rsid w:val="00873C65"/>
    <w:rsid w:val="008A6645"/>
    <w:rsid w:val="008E69A0"/>
    <w:rsid w:val="009A6DFB"/>
    <w:rsid w:val="009D739D"/>
    <w:rsid w:val="00A66BAA"/>
    <w:rsid w:val="00AA384F"/>
    <w:rsid w:val="00AC037F"/>
    <w:rsid w:val="00AC7D9C"/>
    <w:rsid w:val="00B71DA1"/>
    <w:rsid w:val="00B77EA5"/>
    <w:rsid w:val="00BB5EA6"/>
    <w:rsid w:val="00C04407"/>
    <w:rsid w:val="00C9626E"/>
    <w:rsid w:val="00D51BB8"/>
    <w:rsid w:val="00DD6D66"/>
    <w:rsid w:val="00E31083"/>
    <w:rsid w:val="00F16F7F"/>
    <w:rsid w:val="00F26AE0"/>
    <w:rsid w:val="00F40C73"/>
    <w:rsid w:val="00F85204"/>
    <w:rsid w:val="00FD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EF8A"/>
  <w15:docId w15:val="{6BA0B898-BE1D-4C7A-ABB7-A758E218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6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Travagliante</cp:lastModifiedBy>
  <cp:revision>4</cp:revision>
  <cp:lastPrinted>2021-09-30T07:06:00Z</cp:lastPrinted>
  <dcterms:created xsi:type="dcterms:W3CDTF">2023-09-17T09:48:00Z</dcterms:created>
  <dcterms:modified xsi:type="dcterms:W3CDTF">2023-09-23T06:43:00Z</dcterms:modified>
</cp:coreProperties>
</file>